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79D" w:rsidRPr="00502370" w:rsidRDefault="00E7279D" w:rsidP="00E7279D">
      <w:pPr>
        <w:jc w:val="center"/>
        <w:rPr>
          <w:rFonts w:ascii="Times New Roman" w:hAnsi="Times New Roman"/>
          <w:color w:val="002060"/>
          <w:sz w:val="32"/>
          <w:szCs w:val="32"/>
        </w:rPr>
      </w:pPr>
      <w:r w:rsidRPr="00502370">
        <w:rPr>
          <w:rFonts w:ascii="Times New Roman" w:hAnsi="Times New Roman"/>
          <w:b/>
          <w:bCs/>
          <w:color w:val="002060"/>
          <w:sz w:val="32"/>
          <w:szCs w:val="32"/>
        </w:rPr>
        <w:t>Образовательный маршрут для организации совместной деятельности детей и родителей в сети Интернет</w:t>
      </w:r>
    </w:p>
    <w:p w:rsidR="00E7279D" w:rsidRPr="00502370" w:rsidRDefault="00E7279D" w:rsidP="00E7279D">
      <w:pPr>
        <w:jc w:val="center"/>
        <w:rPr>
          <w:rFonts w:ascii="Times New Roman" w:hAnsi="Times New Roman"/>
          <w:color w:val="002060"/>
          <w:sz w:val="32"/>
          <w:szCs w:val="32"/>
        </w:rPr>
      </w:pPr>
      <w:r w:rsidRPr="00502370">
        <w:rPr>
          <w:rFonts w:ascii="Times New Roman" w:hAnsi="Times New Roman"/>
          <w:b/>
          <w:bCs/>
          <w:color w:val="002060"/>
          <w:sz w:val="32"/>
          <w:szCs w:val="32"/>
        </w:rPr>
        <w:t>«Как прекрасен край родной»</w:t>
      </w:r>
    </w:p>
    <w:p w:rsidR="00E7279D" w:rsidRPr="00502370" w:rsidRDefault="00E7279D" w:rsidP="00E7279D">
      <w:pPr>
        <w:jc w:val="center"/>
        <w:rPr>
          <w:rFonts w:ascii="Times New Roman" w:hAnsi="Times New Roman"/>
          <w:color w:val="002060"/>
          <w:szCs w:val="24"/>
        </w:rPr>
      </w:pPr>
    </w:p>
    <w:p w:rsidR="00003085" w:rsidRPr="00003085" w:rsidRDefault="00003085" w:rsidP="00003085">
      <w:pPr>
        <w:shd w:val="clear" w:color="auto" w:fill="FFFFFF"/>
        <w:spacing w:line="276" w:lineRule="auto"/>
        <w:jc w:val="center"/>
        <w:rPr>
          <w:rFonts w:ascii="Calibri" w:hAnsi="Calibri"/>
          <w:color w:val="000000"/>
          <w:sz w:val="20"/>
        </w:rPr>
      </w:pPr>
      <w:r w:rsidRPr="00003085">
        <w:rPr>
          <w:rFonts w:ascii="Times New Roman" w:hAnsi="Times New Roman"/>
          <w:b/>
          <w:bCs/>
          <w:color w:val="000000"/>
          <w:sz w:val="28"/>
          <w:szCs w:val="22"/>
        </w:rPr>
        <w:t>Образовательный маршрут</w:t>
      </w:r>
    </w:p>
    <w:p w:rsidR="00E7279D" w:rsidRPr="0029084E" w:rsidRDefault="00E7279D" w:rsidP="00E7279D">
      <w:pPr>
        <w:ind w:left="-709" w:firstLine="709"/>
        <w:jc w:val="center"/>
        <w:rPr>
          <w:rFonts w:ascii="Times New Roman" w:hAnsi="Times New Roman"/>
          <w:szCs w:val="24"/>
        </w:rPr>
      </w:pPr>
    </w:p>
    <w:p w:rsidR="00E7279D" w:rsidRDefault="00E7279D" w:rsidP="00E7279D">
      <w:pPr>
        <w:rPr>
          <w:rFonts w:ascii="Times New Roman" w:hAnsi="Times New Roman"/>
          <w:color w:val="000000"/>
          <w:sz w:val="28"/>
          <w:szCs w:val="28"/>
        </w:rPr>
      </w:pPr>
      <w:r w:rsidRPr="0029084E">
        <w:rPr>
          <w:rFonts w:ascii="Times New Roman" w:hAnsi="Times New Roman"/>
          <w:b/>
          <w:bCs/>
          <w:color w:val="000000"/>
          <w:sz w:val="28"/>
          <w:szCs w:val="28"/>
        </w:rPr>
        <w:t xml:space="preserve">Категория участников: </w:t>
      </w:r>
      <w:r w:rsidRPr="0029084E">
        <w:rPr>
          <w:rFonts w:ascii="Times New Roman" w:hAnsi="Times New Roman"/>
          <w:color w:val="000000"/>
          <w:sz w:val="28"/>
          <w:szCs w:val="28"/>
        </w:rPr>
        <w:t>Для совместной деятельности  родителей  и  детей</w:t>
      </w:r>
    </w:p>
    <w:p w:rsidR="00E7279D" w:rsidRPr="0029084E" w:rsidRDefault="00E7279D" w:rsidP="00E7279D">
      <w:pPr>
        <w:rPr>
          <w:rFonts w:ascii="Times New Roman" w:hAnsi="Times New Roman"/>
          <w:szCs w:val="24"/>
        </w:rPr>
      </w:pPr>
      <w:r w:rsidRPr="0029084E">
        <w:rPr>
          <w:rFonts w:ascii="Times New Roman" w:hAnsi="Times New Roman"/>
          <w:color w:val="000000"/>
          <w:sz w:val="28"/>
          <w:szCs w:val="28"/>
        </w:rPr>
        <w:t xml:space="preserve">5 - </w:t>
      </w:r>
      <w:r>
        <w:rPr>
          <w:rFonts w:ascii="Times New Roman" w:hAnsi="Times New Roman"/>
          <w:color w:val="000000"/>
          <w:sz w:val="28"/>
          <w:szCs w:val="28"/>
        </w:rPr>
        <w:t>6</w:t>
      </w:r>
      <w:r w:rsidRPr="0029084E">
        <w:rPr>
          <w:rFonts w:ascii="Times New Roman" w:hAnsi="Times New Roman"/>
          <w:color w:val="000000"/>
          <w:sz w:val="28"/>
          <w:szCs w:val="28"/>
        </w:rPr>
        <w:t xml:space="preserve"> лет.</w:t>
      </w:r>
      <w:r w:rsidR="009223D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003085" w:rsidRPr="00003085" w:rsidRDefault="00003085" w:rsidP="008E3DE0">
      <w:pPr>
        <w:jc w:val="right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sz w:val="28"/>
          <w:szCs w:val="28"/>
          <w:lang w:eastAsia="en-US"/>
        </w:rPr>
        <w:t>Разработчик</w:t>
      </w:r>
      <w:r w:rsidRPr="00003085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образовательного </w:t>
      </w:r>
      <w:r>
        <w:rPr>
          <w:rFonts w:ascii="Times New Roman" w:eastAsiaTheme="minorHAnsi" w:hAnsi="Times New Roman"/>
          <w:b/>
          <w:sz w:val="28"/>
          <w:szCs w:val="28"/>
          <w:lang w:eastAsia="en-US"/>
        </w:rPr>
        <w:t>маршрута воспитатель</w:t>
      </w:r>
      <w:r w:rsidRPr="00003085">
        <w:rPr>
          <w:rFonts w:ascii="Times New Roman" w:eastAsiaTheme="minorHAnsi" w:hAnsi="Times New Roman"/>
          <w:b/>
          <w:sz w:val="28"/>
          <w:szCs w:val="28"/>
          <w:lang w:eastAsia="en-US"/>
        </w:rPr>
        <w:t>:</w:t>
      </w:r>
    </w:p>
    <w:p w:rsidR="00E7279D" w:rsidRPr="00E7279D" w:rsidRDefault="00003085" w:rsidP="00E7279D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                                                                              </w:t>
      </w:r>
      <w:proofErr w:type="spellStart"/>
      <w:r w:rsidR="00E7279D" w:rsidRPr="00E7279D">
        <w:rPr>
          <w:rFonts w:ascii="Times New Roman" w:hAnsi="Times New Roman"/>
          <w:bCs/>
          <w:color w:val="000000"/>
          <w:sz w:val="28"/>
          <w:szCs w:val="28"/>
        </w:rPr>
        <w:t>Покулева</w:t>
      </w:r>
      <w:proofErr w:type="spellEnd"/>
      <w:r w:rsidR="00E7279D" w:rsidRPr="00E7279D">
        <w:rPr>
          <w:rFonts w:ascii="Times New Roman" w:hAnsi="Times New Roman"/>
          <w:bCs/>
          <w:color w:val="000000"/>
          <w:sz w:val="28"/>
          <w:szCs w:val="28"/>
        </w:rPr>
        <w:t xml:space="preserve"> Татьяна Михайловна</w:t>
      </w:r>
    </w:p>
    <w:p w:rsidR="003618F8" w:rsidRDefault="003618F8" w:rsidP="003618F8">
      <w:pPr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Ind w:w="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730"/>
      </w:tblGrid>
      <w:tr w:rsidR="00502370" w:rsidTr="00502370">
        <w:trPr>
          <w:trHeight w:val="300"/>
        </w:trPr>
        <w:tc>
          <w:tcPr>
            <w:tcW w:w="8730" w:type="dxa"/>
            <w:tcBorders>
              <w:top w:val="wave" w:sz="12" w:space="0" w:color="4F81BD" w:themeColor="accent1"/>
              <w:left w:val="wave" w:sz="12" w:space="0" w:color="4F81BD" w:themeColor="accent1"/>
              <w:bottom w:val="wave" w:sz="12" w:space="0" w:color="4F81BD" w:themeColor="accent1"/>
              <w:right w:val="wave" w:sz="12" w:space="0" w:color="4F81BD" w:themeColor="accent1"/>
            </w:tcBorders>
            <w:shd w:val="clear" w:color="auto" w:fill="DAEEF3" w:themeFill="accent5" w:themeFillTint="33"/>
          </w:tcPr>
          <w:p w:rsidR="00502370" w:rsidRPr="00502370" w:rsidRDefault="00502370" w:rsidP="00502370">
            <w:pPr>
              <w:shd w:val="clear" w:color="auto" w:fill="DAEEF3" w:themeFill="accent5" w:themeFillTint="33"/>
              <w:ind w:left="276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502370" w:rsidRPr="00502370" w:rsidRDefault="00502370" w:rsidP="00502370">
            <w:pPr>
              <w:shd w:val="clear" w:color="auto" w:fill="DAEEF3" w:themeFill="accent5" w:themeFillTint="33"/>
              <w:spacing w:line="360" w:lineRule="auto"/>
              <w:ind w:left="26" w:firstLine="250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02370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DAEEF3" w:themeFill="accent5" w:themeFillTint="33"/>
              </w:rPr>
              <w:t xml:space="preserve">     У каждого человека есть свой любимый уголок Земли, любимый край. Так вот мы сегодня  поговорим, о нашем Самарском крае. Ему посвящены много прекрасных стихов и рассказов, кто-то складывает о нём песни, кто-то рисует картины, тем самым прославляя любимый уголок и на многие годы увековечивая память о нем.</w:t>
            </w:r>
            <w:r w:rsidRPr="00502370">
              <w:rPr>
                <w:rFonts w:cs="Arial"/>
                <w:color w:val="000000" w:themeColor="text1"/>
                <w:sz w:val="20"/>
                <w:shd w:val="clear" w:color="auto" w:fill="DAEEF3" w:themeFill="accent5" w:themeFillTint="33"/>
              </w:rPr>
              <w:t xml:space="preserve"> </w:t>
            </w:r>
            <w:r w:rsidRPr="00502370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DAEEF3" w:themeFill="accent5" w:themeFillTint="33"/>
              </w:rPr>
              <w:t>Наш край богат и лесами, и полноводными реками, и чистыми озерами, и зеркальными родниками.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DAEEF3" w:themeFill="accent5" w:themeFillTint="33"/>
              </w:rPr>
              <w:t xml:space="preserve"> </w:t>
            </w:r>
            <w:r w:rsidRPr="00502370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DAEEF3" w:themeFill="accent5" w:themeFillTint="33"/>
              </w:rPr>
              <w:t>У нас в самарском крае много удивительных мест, и у каждого своя история. Так вот и самарский край живёт своей жизнью, постоянно развивается и усовершенствуется.</w:t>
            </w:r>
          </w:p>
          <w:p w:rsidR="00502370" w:rsidRPr="00502370" w:rsidRDefault="00502370" w:rsidP="00502370">
            <w:pPr>
              <w:shd w:val="clear" w:color="auto" w:fill="DAEEF3" w:themeFill="accent5" w:themeFillTint="33"/>
              <w:spacing w:line="360" w:lineRule="auto"/>
              <w:ind w:left="26" w:hanging="250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02370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DAEEF3" w:themeFill="accent5" w:themeFillTint="33"/>
              </w:rPr>
              <w:t xml:space="preserve">       Предлагаю вашему вниманию, образовательный маршрут,  который поможет вашему</w:t>
            </w:r>
            <w:r w:rsidRPr="0050237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ребенку в игровой форме, узнать поближе про наш родной край, Самарский</w:t>
            </w:r>
            <w:proofErr w:type="gramStart"/>
            <w:r w:rsidRPr="0050237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.</w:t>
            </w:r>
            <w:proofErr w:type="gramEnd"/>
            <w:r w:rsidRPr="00502370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502370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DAEEF3" w:themeFill="accent5" w:themeFillTint="33"/>
              </w:rPr>
              <w:t>Предлагаю вам вместе со своим ребенком на некоторое время превратиться в путешественников</w:t>
            </w:r>
            <w:r w:rsidRPr="00502370">
              <w:rPr>
                <w:color w:val="000000" w:themeColor="text1"/>
                <w:sz w:val="36"/>
                <w:szCs w:val="36"/>
                <w:shd w:val="clear" w:color="auto" w:fill="DAEEF3" w:themeFill="accent5" w:themeFillTint="33"/>
              </w:rPr>
              <w:t>.</w:t>
            </w:r>
          </w:p>
          <w:p w:rsidR="00502370" w:rsidRPr="00502370" w:rsidRDefault="00502370" w:rsidP="00502370">
            <w:pPr>
              <w:shd w:val="clear" w:color="auto" w:fill="DAEEF3" w:themeFill="accent5" w:themeFillTint="33"/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0237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   </w:t>
            </w:r>
            <w:r w:rsidRPr="00502370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DAEEF3" w:themeFill="accent5" w:themeFillTint="33"/>
              </w:rPr>
              <w:t>Не забывайте хвалить ребёнка за правильные ответы. Также в маршруте предлагаются задания для совместного</w:t>
            </w:r>
            <w:r w:rsidRPr="00271DE6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DAEEF3" w:themeFill="accent5" w:themeFillTint="33"/>
              </w:rPr>
              <w:t xml:space="preserve"> </w:t>
            </w:r>
            <w:r w:rsidRPr="00502370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DAEEF3" w:themeFill="accent5" w:themeFillTint="33"/>
              </w:rPr>
              <w:t xml:space="preserve">творчества, чтобы ребенок в игровой форме смог закрепить пройденный материал. </w:t>
            </w:r>
          </w:p>
          <w:p w:rsidR="00502370" w:rsidRPr="00502370" w:rsidRDefault="00502370" w:rsidP="00502370">
            <w:pPr>
              <w:shd w:val="clear" w:color="auto" w:fill="DAEEF3" w:themeFill="accent5" w:themeFillTint="33"/>
              <w:jc w:val="center"/>
              <w:rPr>
                <w:b/>
              </w:rPr>
            </w:pPr>
            <w:r w:rsidRPr="00502370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Удачи ВАМ!!</w:t>
            </w: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!</w:t>
            </w:r>
          </w:p>
          <w:p w:rsidR="00502370" w:rsidRDefault="00502370" w:rsidP="00502370">
            <w:pPr>
              <w:ind w:left="-84"/>
            </w:pPr>
          </w:p>
        </w:tc>
      </w:tr>
    </w:tbl>
    <w:p w:rsidR="0069532E" w:rsidRDefault="0069532E" w:rsidP="002331FF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69532E" w:rsidRDefault="0069532E" w:rsidP="002331FF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490E4E" w:rsidRDefault="00490E4E" w:rsidP="002331FF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69532E" w:rsidRDefault="0069532E" w:rsidP="002331FF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A96A9E" w:rsidRPr="00271DE6" w:rsidRDefault="00A96A9E" w:rsidP="0069532E">
      <w:pPr>
        <w:rPr>
          <w:rFonts w:ascii="Times New Roman" w:hAnsi="Times New Roman"/>
          <w:sz w:val="28"/>
          <w:szCs w:val="28"/>
        </w:rPr>
      </w:pPr>
      <w:r w:rsidRPr="00655A18">
        <w:rPr>
          <w:rFonts w:ascii="Times New Roman" w:hAnsi="Times New Roman"/>
          <w:b/>
          <w:sz w:val="28"/>
          <w:szCs w:val="28"/>
        </w:rPr>
        <w:lastRenderedPageBreak/>
        <w:t>Цель маршрута:</w:t>
      </w:r>
      <w:r w:rsidR="002331FF" w:rsidRPr="002331FF">
        <w:rPr>
          <w:rFonts w:ascii="Helvetica" w:hAnsi="Helvetica"/>
          <w:color w:val="333333"/>
          <w:sz w:val="21"/>
          <w:szCs w:val="21"/>
        </w:rPr>
        <w:t xml:space="preserve"> </w:t>
      </w:r>
      <w:r w:rsidR="00271DE6" w:rsidRPr="000326D3">
        <w:rPr>
          <w:rFonts w:ascii="Times New Roman" w:hAnsi="Times New Roman"/>
          <w:sz w:val="28"/>
          <w:szCs w:val="28"/>
          <w:shd w:val="clear" w:color="auto" w:fill="FFFFFF"/>
        </w:rPr>
        <w:t>углубить и расширить знания учащихся о родном крае.</w:t>
      </w:r>
    </w:p>
    <w:p w:rsidR="002331FF" w:rsidRPr="00655A18" w:rsidRDefault="00A96A9E" w:rsidP="0069532E">
      <w:pPr>
        <w:pStyle w:val="aa"/>
        <w:shd w:val="clear" w:color="auto" w:fill="FFFFFF"/>
        <w:spacing w:before="0" w:beforeAutospacing="0" w:after="135" w:afterAutospacing="0"/>
        <w:rPr>
          <w:b/>
          <w:sz w:val="28"/>
          <w:szCs w:val="28"/>
        </w:rPr>
      </w:pPr>
      <w:r w:rsidRPr="00655A18">
        <w:rPr>
          <w:b/>
          <w:sz w:val="28"/>
          <w:szCs w:val="28"/>
        </w:rPr>
        <w:t>Задачи</w:t>
      </w:r>
      <w:r w:rsidR="002331FF" w:rsidRPr="00655A18">
        <w:rPr>
          <w:b/>
          <w:sz w:val="28"/>
          <w:szCs w:val="28"/>
        </w:rPr>
        <w:t xml:space="preserve">: </w:t>
      </w:r>
    </w:p>
    <w:p w:rsidR="002331FF" w:rsidRDefault="002331FF" w:rsidP="0069532E">
      <w:pPr>
        <w:pStyle w:val="aa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2331FF">
        <w:rPr>
          <w:i/>
          <w:iCs/>
          <w:sz w:val="28"/>
          <w:szCs w:val="28"/>
        </w:rPr>
        <w:t>Образовательные задачи: </w:t>
      </w:r>
      <w:r w:rsidRPr="002331FF">
        <w:rPr>
          <w:sz w:val="28"/>
          <w:szCs w:val="28"/>
        </w:rPr>
        <w:t xml:space="preserve"> расширить и з</w:t>
      </w:r>
      <w:r w:rsidR="00271DE6">
        <w:rPr>
          <w:sz w:val="28"/>
          <w:szCs w:val="28"/>
        </w:rPr>
        <w:t xml:space="preserve">акрепить знания детей о природе, животных </w:t>
      </w:r>
      <w:r w:rsidRPr="002331FF">
        <w:rPr>
          <w:sz w:val="28"/>
          <w:szCs w:val="28"/>
        </w:rPr>
        <w:t>родного края.</w:t>
      </w:r>
    </w:p>
    <w:p w:rsidR="002331FF" w:rsidRDefault="002331FF" w:rsidP="0069532E">
      <w:pPr>
        <w:pStyle w:val="aa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2331FF">
        <w:rPr>
          <w:i/>
          <w:iCs/>
          <w:sz w:val="28"/>
          <w:szCs w:val="28"/>
        </w:rPr>
        <w:t>Развивающие задачи:  </w:t>
      </w:r>
      <w:r w:rsidRPr="002331FF">
        <w:rPr>
          <w:sz w:val="28"/>
          <w:szCs w:val="28"/>
        </w:rPr>
        <w:t>развивать связную речь, память, мышление, умение рассуждать, делать выводы.</w:t>
      </w:r>
    </w:p>
    <w:p w:rsidR="002331FF" w:rsidRDefault="002331FF" w:rsidP="0069532E">
      <w:pPr>
        <w:pStyle w:val="aa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2331FF">
        <w:rPr>
          <w:i/>
          <w:iCs/>
          <w:sz w:val="28"/>
          <w:szCs w:val="28"/>
        </w:rPr>
        <w:t>Воспитательные задачи:</w:t>
      </w:r>
      <w:r w:rsidRPr="002331FF">
        <w:rPr>
          <w:sz w:val="28"/>
          <w:szCs w:val="28"/>
        </w:rPr>
        <w:t> воспитывать   любовь к родному краю, любовь и бережное от</w:t>
      </w:r>
      <w:r>
        <w:rPr>
          <w:sz w:val="28"/>
          <w:szCs w:val="28"/>
        </w:rPr>
        <w:t>ношение к природе родного края.</w:t>
      </w:r>
    </w:p>
    <w:tbl>
      <w:tblPr>
        <w:tblW w:w="0" w:type="auto"/>
        <w:tblInd w:w="-18" w:type="dxa"/>
        <w:tblBorders>
          <w:top w:val="wave" w:sz="12" w:space="0" w:color="0070C0"/>
          <w:left w:val="wave" w:sz="12" w:space="0" w:color="0070C0"/>
          <w:bottom w:val="wave" w:sz="12" w:space="0" w:color="0070C0"/>
          <w:right w:val="wave" w:sz="12" w:space="0" w:color="0070C0"/>
          <w:insideH w:val="wave" w:sz="12" w:space="0" w:color="0070C0"/>
          <w:insideV w:val="wave" w:sz="12" w:space="0" w:color="0070C0"/>
        </w:tblBorders>
        <w:tblLook w:val="0000" w:firstRow="0" w:lastRow="0" w:firstColumn="0" w:lastColumn="0" w:noHBand="0" w:noVBand="0"/>
      </w:tblPr>
      <w:tblGrid>
        <w:gridCol w:w="9285"/>
      </w:tblGrid>
      <w:tr w:rsidR="0022014D" w:rsidTr="0022014D">
        <w:trPr>
          <w:trHeight w:val="4695"/>
        </w:trPr>
        <w:tc>
          <w:tcPr>
            <w:tcW w:w="9285" w:type="dxa"/>
            <w:shd w:val="clear" w:color="auto" w:fill="DAEEF3" w:themeFill="accent5" w:themeFillTint="33"/>
          </w:tcPr>
          <w:p w:rsidR="0022014D" w:rsidRPr="0022014D" w:rsidRDefault="0022014D" w:rsidP="002331FF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2014D">
              <w:rPr>
                <w:rFonts w:ascii="Times New Roman" w:hAnsi="Times New Roman"/>
                <w:b/>
                <w:sz w:val="28"/>
                <w:szCs w:val="28"/>
              </w:rPr>
              <w:t>Содержание маршрута.</w:t>
            </w:r>
          </w:p>
          <w:p w:rsidR="0022014D" w:rsidRDefault="0022014D" w:rsidP="002331FF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2014D">
              <w:rPr>
                <w:rFonts w:ascii="Times New Roman" w:hAnsi="Times New Roman"/>
                <w:b/>
                <w:sz w:val="28"/>
                <w:szCs w:val="28"/>
              </w:rPr>
              <w:t>Шаг 1.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Моя малая Родина. </w:t>
            </w:r>
          </w:p>
          <w:p w:rsidR="0022014D" w:rsidRDefault="0022014D" w:rsidP="0022014D">
            <w:pPr>
              <w:tabs>
                <w:tab w:val="left" w:pos="351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4C98B59" wp14:editId="12F39BD8">
                  <wp:extent cx="1902140" cy="1266825"/>
                  <wp:effectExtent l="19050" t="0" r="2860" b="0"/>
                  <wp:docPr id="4" name="Рисунок 4" descr="https://ic.pics.livejournal.com/ele_n_a/63492563/1985141/1985141_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c.pics.livejournal.com/ele_n_a/63492563/1985141/1985141_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148" cy="1268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482262" w:rsidRDefault="0022014D" w:rsidP="00945F76">
            <w:pPr>
              <w:tabs>
                <w:tab w:val="left" w:pos="351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Побеседуйте с ребенком на тему: «Моя Малая Родина»</w:t>
            </w:r>
            <w:r w:rsidR="00945F76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BE3131" w:rsidRDefault="00945F76" w:rsidP="00945F76">
            <w:pPr>
              <w:tabs>
                <w:tab w:val="left" w:pos="351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Объясни, как ты понимаешь,  что такое  «Родина»? </w:t>
            </w:r>
          </w:p>
          <w:p w:rsidR="00BE3131" w:rsidRDefault="00945F76" w:rsidP="00945F76">
            <w:pPr>
              <w:tabs>
                <w:tab w:val="left" w:pos="351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(Родина</w:t>
            </w:r>
            <w:r w:rsidR="00BE3131">
              <w:rPr>
                <w:rFonts w:ascii="Times New Roman" w:hAnsi="Times New Roman"/>
                <w:sz w:val="28"/>
                <w:szCs w:val="28"/>
              </w:rPr>
              <w:t xml:space="preserve"> – это место, где мы родились.</w:t>
            </w:r>
            <w:proofErr w:type="gramEnd"/>
            <w:r w:rsidR="00BE3131">
              <w:rPr>
                <w:rFonts w:ascii="Times New Roman" w:hAnsi="Times New Roman"/>
                <w:sz w:val="28"/>
                <w:szCs w:val="28"/>
              </w:rPr>
              <w:t xml:space="preserve"> Г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ород, в котором, мы живем. </w:t>
            </w:r>
          </w:p>
          <w:p w:rsidR="00BE3131" w:rsidRDefault="00BE3131" w:rsidP="00945F76">
            <w:pPr>
              <w:tabs>
                <w:tab w:val="left" w:pos="351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Родина у каждого человека одна</w:t>
            </w:r>
            <w:r w:rsidR="00945F76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proofErr w:type="gramEnd"/>
          </w:p>
          <w:p w:rsidR="0022014D" w:rsidRDefault="00945F76" w:rsidP="00945F76">
            <w:pPr>
              <w:tabs>
                <w:tab w:val="left" w:pos="351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Прочитайте стихи </w:t>
            </w:r>
            <w:r w:rsidR="00BE3131">
              <w:rPr>
                <w:rFonts w:ascii="Times New Roman" w:hAnsi="Times New Roman"/>
                <w:sz w:val="28"/>
                <w:szCs w:val="28"/>
              </w:rPr>
              <w:t>о родине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821B1" w:rsidRPr="00482262" w:rsidRDefault="008C5F28" w:rsidP="00945F76">
            <w:pPr>
              <w:tabs>
                <w:tab w:val="left" w:pos="351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hyperlink r:id="rId9" w:history="1">
              <w:r w:rsidR="00D821B1" w:rsidRPr="00482262">
                <w:rPr>
                  <w:rStyle w:val="ac"/>
                  <w:rFonts w:ascii="Times New Roman" w:eastAsiaTheme="majorEastAsia" w:hAnsi="Times New Roman"/>
                  <w:sz w:val="28"/>
                  <w:szCs w:val="28"/>
                </w:rPr>
                <w:t>https://nsportal.ru/detskii-sad/vospitatelnaya-rabota/2015/12/09/stihi-o-rodine-dlya-doshkolnikov</w:t>
              </w:r>
            </w:hyperlink>
            <w:r w:rsidR="00D821B1" w:rsidRPr="00482262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D821B1" w:rsidRDefault="00D821B1" w:rsidP="00945F76">
            <w:pPr>
              <w:tabs>
                <w:tab w:val="left" w:pos="3510"/>
              </w:tabs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821B1">
              <w:rPr>
                <w:rFonts w:ascii="Times New Roman" w:hAnsi="Times New Roman"/>
                <w:b/>
                <w:sz w:val="28"/>
                <w:szCs w:val="28"/>
              </w:rPr>
              <w:t xml:space="preserve">Шаг 2. </w:t>
            </w:r>
            <w:r w:rsidR="00BE3131">
              <w:rPr>
                <w:rFonts w:ascii="Times New Roman" w:hAnsi="Times New Roman"/>
                <w:b/>
                <w:sz w:val="28"/>
                <w:szCs w:val="28"/>
              </w:rPr>
              <w:t xml:space="preserve">«Город мой родной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– Самара!».</w:t>
            </w:r>
          </w:p>
          <w:p w:rsidR="00482262" w:rsidRPr="00482262" w:rsidRDefault="008C5F28" w:rsidP="00945F76">
            <w:pPr>
              <w:tabs>
                <w:tab w:val="left" w:pos="351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hyperlink r:id="rId10" w:history="1">
              <w:r w:rsidR="00482262" w:rsidRPr="00482262">
                <w:rPr>
                  <w:rStyle w:val="ac"/>
                  <w:rFonts w:ascii="Times New Roman" w:hAnsi="Times New Roman"/>
                  <w:sz w:val="28"/>
                  <w:szCs w:val="28"/>
                </w:rPr>
                <w:t>https://www.youtube.com/watch?v=QHg1Wsqxylg&amp;feature=emb_title</w:t>
              </w:r>
            </w:hyperlink>
          </w:p>
          <w:p w:rsidR="00482262" w:rsidRPr="00482262" w:rsidRDefault="00482262" w:rsidP="00945F76">
            <w:pPr>
              <w:tabs>
                <w:tab w:val="left" w:pos="351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82262">
              <w:rPr>
                <w:rFonts w:ascii="Times New Roman" w:hAnsi="Times New Roman"/>
                <w:sz w:val="28"/>
                <w:szCs w:val="28"/>
              </w:rPr>
              <w:t>Посмотрите с ребенком видеоролик.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после просмотренного видеоролика, поиграйте в игру.</w:t>
            </w:r>
          </w:p>
          <w:p w:rsidR="001476D3" w:rsidRDefault="001476D3" w:rsidP="001476D3">
            <w:pPr>
              <w:tabs>
                <w:tab w:val="left" w:pos="351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476D3">
              <w:rPr>
                <w:rFonts w:ascii="Times New Roman" w:hAnsi="Times New Roman"/>
                <w:b/>
                <w:sz w:val="28"/>
                <w:szCs w:val="28"/>
              </w:rPr>
              <w:t>Игра «К</w:t>
            </w:r>
            <w:r w:rsidR="003644ED">
              <w:rPr>
                <w:rFonts w:ascii="Times New Roman" w:hAnsi="Times New Roman"/>
                <w:b/>
                <w:sz w:val="28"/>
                <w:szCs w:val="28"/>
              </w:rPr>
              <w:t>то больше знает</w:t>
            </w:r>
            <w:r w:rsidRPr="001476D3">
              <w:rPr>
                <w:rFonts w:ascii="Times New Roman" w:hAnsi="Times New Roman"/>
                <w:sz w:val="28"/>
                <w:szCs w:val="28"/>
              </w:rPr>
              <w:t xml:space="preserve">?» </w:t>
            </w:r>
          </w:p>
          <w:p w:rsidR="001476D3" w:rsidRDefault="001476D3" w:rsidP="001476D3">
            <w:pPr>
              <w:tabs>
                <w:tab w:val="left" w:pos="351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476D3">
              <w:rPr>
                <w:rFonts w:ascii="Times New Roman" w:hAnsi="Times New Roman"/>
                <w:sz w:val="28"/>
                <w:szCs w:val="28"/>
              </w:rPr>
              <w:t>- Как называется река, на которой стоит город Самара? (Волга)</w:t>
            </w:r>
          </w:p>
          <w:p w:rsidR="001476D3" w:rsidRDefault="001476D3" w:rsidP="001476D3">
            <w:pPr>
              <w:tabs>
                <w:tab w:val="left" w:pos="351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476D3">
              <w:rPr>
                <w:rFonts w:ascii="Times New Roman" w:hAnsi="Times New Roman"/>
                <w:sz w:val="28"/>
                <w:szCs w:val="28"/>
              </w:rPr>
              <w:t xml:space="preserve"> - Какие вы знаете парки нашего города? ( Парк имени Юрия Гагарина, парк Победы, </w:t>
            </w:r>
            <w:proofErr w:type="spellStart"/>
            <w:r w:rsidRPr="001476D3">
              <w:rPr>
                <w:rFonts w:ascii="Times New Roman" w:hAnsi="Times New Roman"/>
                <w:sz w:val="28"/>
                <w:szCs w:val="28"/>
              </w:rPr>
              <w:t>Струковский</w:t>
            </w:r>
            <w:proofErr w:type="spellEnd"/>
            <w:r w:rsidRPr="001476D3">
              <w:rPr>
                <w:rFonts w:ascii="Times New Roman" w:hAnsi="Times New Roman"/>
                <w:sz w:val="28"/>
                <w:szCs w:val="28"/>
              </w:rPr>
              <w:t xml:space="preserve"> парк) </w:t>
            </w:r>
          </w:p>
          <w:p w:rsidR="001476D3" w:rsidRDefault="001476D3" w:rsidP="001476D3">
            <w:pPr>
              <w:tabs>
                <w:tab w:val="left" w:pos="351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476D3">
              <w:rPr>
                <w:rFonts w:ascii="Times New Roman" w:hAnsi="Times New Roman"/>
                <w:sz w:val="28"/>
                <w:szCs w:val="28"/>
              </w:rPr>
              <w:t>- Назовите главную площадь города Самары (Площадь Куйбышева)</w:t>
            </w:r>
          </w:p>
          <w:p w:rsidR="001476D3" w:rsidRDefault="001476D3" w:rsidP="001476D3">
            <w:pPr>
              <w:tabs>
                <w:tab w:val="left" w:pos="351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476D3">
              <w:rPr>
                <w:rFonts w:ascii="Times New Roman" w:hAnsi="Times New Roman"/>
                <w:sz w:val="28"/>
                <w:szCs w:val="28"/>
              </w:rPr>
              <w:t xml:space="preserve"> - Как называются горы в Самарской области (Жигулевские горы) </w:t>
            </w:r>
          </w:p>
          <w:p w:rsidR="00482262" w:rsidRDefault="001476D3" w:rsidP="001476D3">
            <w:pPr>
              <w:tabs>
                <w:tab w:val="left" w:pos="351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476D3">
              <w:rPr>
                <w:rFonts w:ascii="Times New Roman" w:hAnsi="Times New Roman"/>
                <w:sz w:val="28"/>
                <w:szCs w:val="28"/>
              </w:rPr>
              <w:lastRenderedPageBreak/>
              <w:t>- Как называется площадь, куда жители города приходят почтить память солдат, - погибших в Великую отечественную войну? (Площадь Славы) Как называется часть города, которая находится около реки? (Набережная) - Театры нашего города (Самарский академический театр драмы, Самарский театр</w:t>
            </w:r>
            <w:r w:rsidR="0058211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476D3">
              <w:rPr>
                <w:rFonts w:ascii="Times New Roman" w:hAnsi="Times New Roman"/>
                <w:sz w:val="28"/>
                <w:szCs w:val="28"/>
              </w:rPr>
              <w:t>- центр юного зрителя «</w:t>
            </w:r>
            <w:proofErr w:type="spellStart"/>
            <w:r w:rsidRPr="001476D3">
              <w:rPr>
                <w:rFonts w:ascii="Times New Roman" w:hAnsi="Times New Roman"/>
                <w:sz w:val="28"/>
                <w:szCs w:val="28"/>
              </w:rPr>
              <w:t>СамАрт</w:t>
            </w:r>
            <w:proofErr w:type="spellEnd"/>
            <w:r w:rsidRPr="001476D3">
              <w:rPr>
                <w:rFonts w:ascii="Times New Roman" w:hAnsi="Times New Roman"/>
                <w:sz w:val="28"/>
                <w:szCs w:val="28"/>
              </w:rPr>
              <w:t xml:space="preserve">», Самарский театр кукол, Самарский театр оперы и балета). </w:t>
            </w:r>
          </w:p>
          <w:p w:rsidR="001476D3" w:rsidRDefault="001476D3" w:rsidP="001476D3">
            <w:pPr>
              <w:tabs>
                <w:tab w:val="left" w:pos="351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476D3">
              <w:rPr>
                <w:rFonts w:ascii="Times New Roman" w:hAnsi="Times New Roman"/>
                <w:sz w:val="28"/>
                <w:szCs w:val="28"/>
              </w:rPr>
              <w:t>Составьте с ребёнком рассказ «Где я люблю отдыхать в нашем городе»</w:t>
            </w:r>
          </w:p>
          <w:p w:rsidR="001476D3" w:rsidRDefault="001476D3" w:rsidP="001476D3">
            <w:pPr>
              <w:tabs>
                <w:tab w:val="left" w:pos="351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476D3">
              <w:rPr>
                <w:rFonts w:ascii="Times New Roman" w:hAnsi="Times New Roman"/>
                <w:sz w:val="28"/>
                <w:szCs w:val="28"/>
              </w:rPr>
              <w:t>Поиграйте в дидактическую игру «Узнай и назови».</w:t>
            </w:r>
          </w:p>
          <w:p w:rsidR="001476D3" w:rsidRDefault="001476D3" w:rsidP="001476D3">
            <w:pPr>
              <w:tabs>
                <w:tab w:val="left" w:pos="351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Вместе с ребенком </w:t>
            </w:r>
            <w:r w:rsidRPr="001476D3">
              <w:rPr>
                <w:rFonts w:ascii="Times New Roman" w:hAnsi="Times New Roman"/>
                <w:sz w:val="28"/>
                <w:szCs w:val="28"/>
              </w:rPr>
              <w:t xml:space="preserve"> сделайте игру - «Разрезные картинки».</w:t>
            </w:r>
          </w:p>
          <w:p w:rsidR="00F544FC" w:rsidRDefault="00F544FC" w:rsidP="001476D3">
            <w:pPr>
              <w:tabs>
                <w:tab w:val="left" w:pos="3510"/>
              </w:tabs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544FC">
              <w:rPr>
                <w:rFonts w:ascii="Times New Roman" w:hAnsi="Times New Roman"/>
                <w:b/>
                <w:sz w:val="28"/>
                <w:szCs w:val="28"/>
              </w:rPr>
              <w:t>Шаг 3. «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Поиграем</w:t>
            </w:r>
            <w:r w:rsidRPr="00F544FC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</w:p>
          <w:p w:rsidR="00F544FC" w:rsidRDefault="00F544FC" w:rsidP="00F544FC">
            <w:pPr>
              <w:tabs>
                <w:tab w:val="left" w:pos="351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44FC">
              <w:rPr>
                <w:rFonts w:ascii="Times New Roman" w:hAnsi="Times New Roman"/>
                <w:sz w:val="28"/>
                <w:szCs w:val="28"/>
              </w:rPr>
              <w:t>Картотека дидактических игр по ознакомлению детей с родным краем.</w:t>
            </w:r>
          </w:p>
          <w:p w:rsidR="00AA36AC" w:rsidRPr="00F544FC" w:rsidRDefault="008C5F28" w:rsidP="00F544FC">
            <w:pPr>
              <w:tabs>
                <w:tab w:val="left" w:pos="351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hyperlink r:id="rId11" w:history="1">
              <w:r w:rsidR="00AA36AC" w:rsidRPr="00AA36AC">
                <w:rPr>
                  <w:color w:val="0000FF"/>
                  <w:u w:val="single"/>
                </w:rPr>
                <w:t>https://docs.google.com/document/d/1QfnpyI8u2AbcGd7P9c25JP09d6MRHeaZ/edit</w:t>
              </w:r>
            </w:hyperlink>
          </w:p>
          <w:p w:rsidR="00DF72BE" w:rsidRPr="00DF72BE" w:rsidRDefault="00F544FC" w:rsidP="00945F76">
            <w:pPr>
              <w:tabs>
                <w:tab w:val="left" w:pos="3510"/>
              </w:tabs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Шаг 4</w:t>
            </w:r>
            <w:r w:rsidR="00817090">
              <w:rPr>
                <w:rFonts w:ascii="Times New Roman" w:hAnsi="Times New Roman"/>
                <w:b/>
                <w:sz w:val="28"/>
                <w:szCs w:val="28"/>
              </w:rPr>
              <w:t>. Реки нашего края.</w:t>
            </w:r>
          </w:p>
          <w:p w:rsidR="00DF72BE" w:rsidRPr="00DF72BE" w:rsidRDefault="00DF72BE" w:rsidP="00DF72BE">
            <w:pPr>
              <w:pStyle w:val="aa"/>
              <w:spacing w:before="0" w:beforeAutospacing="0" w:after="135" w:afterAutospacing="0" w:line="360" w:lineRule="auto"/>
              <w:rPr>
                <w:sz w:val="28"/>
                <w:szCs w:val="28"/>
              </w:rPr>
            </w:pPr>
            <w:r w:rsidRPr="00DF72BE">
              <w:rPr>
                <w:sz w:val="28"/>
                <w:szCs w:val="28"/>
              </w:rPr>
              <w:t>Мы живем в краю, где течет самая крупная</w:t>
            </w:r>
            <w:r>
              <w:rPr>
                <w:sz w:val="28"/>
                <w:szCs w:val="28"/>
              </w:rPr>
              <w:t xml:space="preserve"> </w:t>
            </w:r>
            <w:r w:rsidRPr="00DF72BE">
              <w:rPr>
                <w:sz w:val="28"/>
                <w:szCs w:val="28"/>
              </w:rPr>
              <w:t>река</w:t>
            </w:r>
            <w:r w:rsidR="00B73945">
              <w:rPr>
                <w:sz w:val="28"/>
                <w:szCs w:val="28"/>
              </w:rPr>
              <w:t xml:space="preserve">, </w:t>
            </w:r>
            <w:r w:rsidR="00B85AC9">
              <w:rPr>
                <w:b/>
                <w:sz w:val="28"/>
                <w:szCs w:val="28"/>
              </w:rPr>
              <w:t xml:space="preserve">река </w:t>
            </w:r>
            <w:r w:rsidRPr="00DF72BE">
              <w:rPr>
                <w:b/>
                <w:sz w:val="28"/>
                <w:szCs w:val="28"/>
              </w:rPr>
              <w:t>Волга</w:t>
            </w:r>
            <w:r w:rsidRPr="00DF72BE">
              <w:rPr>
                <w:sz w:val="28"/>
                <w:szCs w:val="28"/>
              </w:rPr>
              <w:t>.</w:t>
            </w:r>
          </w:p>
          <w:p w:rsidR="00DF72BE" w:rsidRPr="00DF72BE" w:rsidRDefault="00DF72BE" w:rsidP="00DF72BE">
            <w:pPr>
              <w:pStyle w:val="aa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DF72BE">
              <w:rPr>
                <w:sz w:val="28"/>
                <w:szCs w:val="28"/>
              </w:rPr>
              <w:t>Как красива Волга,</w:t>
            </w:r>
            <w:r w:rsidRPr="00DF72BE">
              <w:rPr>
                <w:sz w:val="28"/>
                <w:szCs w:val="28"/>
              </w:rPr>
              <w:br/>
              <w:t>Словно вижу я тебя впервые,</w:t>
            </w:r>
            <w:r w:rsidRPr="00DF72BE">
              <w:rPr>
                <w:sz w:val="28"/>
                <w:szCs w:val="28"/>
              </w:rPr>
              <w:br/>
              <w:t>Как ты Волга, сердцу дорога.</w:t>
            </w:r>
            <w:r w:rsidRPr="00DF72BE">
              <w:rPr>
                <w:sz w:val="28"/>
                <w:szCs w:val="28"/>
              </w:rPr>
              <w:br/>
              <w:t>Гордая красавица России.</w:t>
            </w:r>
            <w:r w:rsidRPr="00DF72BE">
              <w:rPr>
                <w:sz w:val="28"/>
                <w:szCs w:val="28"/>
              </w:rPr>
              <w:br/>
              <w:t>Песня песен - русская река.</w:t>
            </w:r>
          </w:p>
          <w:p w:rsidR="00DF72BE" w:rsidRDefault="008C5F28" w:rsidP="00DF72BE">
            <w:pPr>
              <w:pStyle w:val="aa"/>
              <w:spacing w:before="0" w:beforeAutospacing="0" w:after="135" w:afterAutospacing="0" w:line="360" w:lineRule="auto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margin-left:132.4pt;margin-top:55.2pt;width:122.45pt;height:53.6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">
                  <v:textbox style="mso-next-textbox:#_x0000_s1028">
                    <w:txbxContent>
                      <w:p w:rsidR="005A72E2" w:rsidRDefault="005A72E2" w:rsidP="005A72E2">
                        <w:r>
                          <w:rPr>
                            <w:rFonts w:ascii="Times New Roman" w:hAnsi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1227F86C" wp14:editId="227202E1">
                              <wp:extent cx="1304925" cy="523875"/>
                              <wp:effectExtent l="19050" t="0" r="9525" b="0"/>
                              <wp:docPr id="6" name="Рисунок 3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34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 l="35530" t="36041" r="30083" b="35530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04925" cy="523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DF72BE" w:rsidRPr="00DF72BE">
              <w:rPr>
                <w:sz w:val="28"/>
                <w:szCs w:val="28"/>
              </w:rPr>
              <w:t>У Волги есть много крупных притоков. А чтобы их узнать, вы должны разгадать</w:t>
            </w:r>
            <w:r w:rsidR="00DF72BE" w:rsidRPr="00DF72BE">
              <w:rPr>
                <w:rStyle w:val="apple-converted-space"/>
                <w:rFonts w:eastAsiaTheme="majorEastAsia"/>
                <w:sz w:val="28"/>
                <w:szCs w:val="28"/>
              </w:rPr>
              <w:t> </w:t>
            </w:r>
            <w:r w:rsidR="00DF72BE" w:rsidRPr="00DF72BE">
              <w:rPr>
                <w:b/>
                <w:bCs/>
                <w:sz w:val="28"/>
                <w:szCs w:val="28"/>
              </w:rPr>
              <w:t>ребусы</w:t>
            </w:r>
            <w:r w:rsidR="00DF72BE">
              <w:rPr>
                <w:b/>
                <w:bCs/>
                <w:sz w:val="28"/>
                <w:szCs w:val="28"/>
              </w:rPr>
              <w:t>.</w:t>
            </w:r>
          </w:p>
          <w:p w:rsidR="005A72E2" w:rsidRPr="00A40C70" w:rsidRDefault="005A72E2" w:rsidP="005A72E2">
            <w:pPr>
              <w:tabs>
                <w:tab w:val="left" w:pos="7163"/>
              </w:tabs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A4A2FE0" wp14:editId="4B1B7A94">
                  <wp:extent cx="981075" cy="762000"/>
                  <wp:effectExtent l="19050" t="0" r="9525" b="0"/>
                  <wp:docPr id="7" name="Рисунок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1250" t="45938" r="32367" b="223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C5F28">
              <w:rPr>
                <w:noProof/>
              </w:rPr>
              <w:pict>
                <v:shape id="_x0000_s1029" type="#_x0000_t202" style="position:absolute;left:0;text-align:left;margin-left:261.75pt;margin-top:.1pt;width:140.55pt;height:61.7pt;z-index:25166438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">
                  <v:textbox style="mso-fit-shape-to-text:t">
                    <w:txbxContent>
                      <w:p w:rsidR="005A72E2" w:rsidRDefault="005A72E2" w:rsidP="005A72E2">
                        <w:r>
                          <w:rPr>
                            <w:rFonts w:ascii="Times New Roman" w:hAnsi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21C57742" wp14:editId="2F7CEA81">
                              <wp:extent cx="1562100" cy="581025"/>
                              <wp:effectExtent l="19050" t="0" r="0" b="0"/>
                              <wp:docPr id="5" name="Рисунок 3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3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 l="20546" t="38828" r="24519" b="3324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62100" cy="581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482262" w:rsidRDefault="00482262" w:rsidP="00DF72BE">
            <w:pPr>
              <w:pStyle w:val="aa"/>
              <w:spacing w:before="0" w:beforeAutospacing="0" w:after="135" w:afterAutospacing="0" w:line="360" w:lineRule="auto"/>
              <w:rPr>
                <w:sz w:val="28"/>
                <w:szCs w:val="28"/>
              </w:rPr>
            </w:pPr>
          </w:p>
          <w:p w:rsidR="005A72E2" w:rsidRPr="00DF72BE" w:rsidRDefault="00482262" w:rsidP="00DF72BE">
            <w:pPr>
              <w:pStyle w:val="aa"/>
              <w:spacing w:before="0" w:beforeAutospacing="0" w:after="135" w:afterAutospacing="0"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83A6BF5" wp14:editId="744CA14B">
                  <wp:extent cx="2028825" cy="752475"/>
                  <wp:effectExtent l="19050" t="0" r="9525" b="0"/>
                  <wp:docPr id="11" name="Рисунок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0391" t="24870" r="19096" b="44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B01EA">
              <w:rPr>
                <w:sz w:val="28"/>
                <w:szCs w:val="28"/>
              </w:rPr>
              <w:t xml:space="preserve">                         </w:t>
            </w:r>
            <w:r w:rsidR="00CB01EA">
              <w:rPr>
                <w:noProof/>
                <w:sz w:val="28"/>
                <w:szCs w:val="28"/>
              </w:rPr>
              <w:drawing>
                <wp:inline distT="0" distB="0" distL="0" distR="0" wp14:anchorId="3AD4ADDC" wp14:editId="0C1EB541">
                  <wp:extent cx="1885950" cy="752475"/>
                  <wp:effectExtent l="19050" t="0" r="0" b="0"/>
                  <wp:docPr id="20" name="Рисунок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1831" t="41875" r="22523" b="23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72BE" w:rsidRDefault="001476D3" w:rsidP="00945F76">
            <w:pPr>
              <w:tabs>
                <w:tab w:val="left" w:pos="3510"/>
              </w:tabs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Style w:val="apple-converted-space"/>
                <w:rFonts w:ascii="Helvetica" w:eastAsiaTheme="majorEastAsia" w:hAnsi="Helvetica" w:cs="Helvetica"/>
                <w:color w:val="333333"/>
                <w:sz w:val="21"/>
                <w:szCs w:val="21"/>
                <w:shd w:val="clear" w:color="auto" w:fill="FFFFFF"/>
              </w:rPr>
              <w:t> </w:t>
            </w:r>
            <w:r w:rsidRPr="001476D3">
              <w:rPr>
                <w:rFonts w:ascii="Times New Roman" w:hAnsi="Times New Roman"/>
                <w:sz w:val="28"/>
                <w:szCs w:val="28"/>
              </w:rPr>
              <w:t xml:space="preserve">Наиболее значительными притоками р. Волги, протекающими по </w:t>
            </w:r>
            <w:r w:rsidRPr="001476D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территории Самарской области, являются реки </w:t>
            </w:r>
            <w:r w:rsidR="00BE3131">
              <w:rPr>
                <w:rFonts w:ascii="Times New Roman" w:hAnsi="Times New Roman"/>
                <w:b/>
                <w:sz w:val="28"/>
                <w:szCs w:val="28"/>
              </w:rPr>
              <w:t xml:space="preserve">Сок, Самара, </w:t>
            </w:r>
            <w:r w:rsidRPr="00482262">
              <w:rPr>
                <w:rFonts w:ascii="Times New Roman" w:hAnsi="Times New Roman"/>
                <w:b/>
                <w:sz w:val="28"/>
                <w:szCs w:val="28"/>
              </w:rPr>
              <w:t>Ча</w:t>
            </w:r>
            <w:r w:rsidR="00BE3131">
              <w:rPr>
                <w:rFonts w:ascii="Times New Roman" w:hAnsi="Times New Roman"/>
                <w:b/>
                <w:sz w:val="28"/>
                <w:szCs w:val="28"/>
              </w:rPr>
              <w:t xml:space="preserve">паевка, Безенчук, </w:t>
            </w:r>
            <w:r w:rsidRPr="00482262">
              <w:rPr>
                <w:rFonts w:ascii="Times New Roman" w:hAnsi="Times New Roman"/>
                <w:b/>
                <w:sz w:val="28"/>
                <w:szCs w:val="28"/>
              </w:rPr>
              <w:t xml:space="preserve"> Уса.</w:t>
            </w:r>
          </w:p>
          <w:p w:rsidR="00362AFA" w:rsidRDefault="00F544FC" w:rsidP="00362AFA">
            <w:pPr>
              <w:tabs>
                <w:tab w:val="left" w:pos="3510"/>
              </w:tabs>
              <w:spacing w:line="360" w:lineRule="auto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Шаг 5</w:t>
            </w:r>
            <w:r w:rsidR="00362AFA" w:rsidRPr="00E95A79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 xml:space="preserve">. </w:t>
            </w:r>
            <w:r w:rsidR="00362AFA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 xml:space="preserve">«Экспериментируем» </w:t>
            </w:r>
          </w:p>
          <w:p w:rsidR="00362AFA" w:rsidRDefault="00362AFA" w:rsidP="00DA48C2">
            <w:pPr>
              <w:tabs>
                <w:tab w:val="left" w:pos="3510"/>
              </w:tabs>
              <w:spacing w:line="276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E95A79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Дети лучше воспринимают информацию, когда есть возможность сделать своими руками. Вашему ребенку будет интереснее, если вы с ним сделаете что-то необычное, интересное.</w:t>
            </w:r>
          </w:p>
          <w:p w:rsidR="00362AFA" w:rsidRPr="00362AFA" w:rsidRDefault="00362AFA" w:rsidP="00DA48C2">
            <w:pPr>
              <w:pStyle w:val="aa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362AFA">
              <w:rPr>
                <w:color w:val="000000"/>
                <w:sz w:val="28"/>
                <w:szCs w:val="28"/>
              </w:rPr>
              <w:t>Опыты с водой:</w:t>
            </w:r>
            <w:r>
              <w:rPr>
                <w:color w:val="000000"/>
                <w:sz w:val="28"/>
                <w:szCs w:val="28"/>
              </w:rPr>
              <w:t xml:space="preserve"> Посмотри </w:t>
            </w:r>
            <w:r w:rsidRPr="00362AFA">
              <w:rPr>
                <w:color w:val="000000"/>
                <w:sz w:val="28"/>
                <w:szCs w:val="28"/>
              </w:rPr>
              <w:t>у меня банка с волжской водой.</w:t>
            </w:r>
            <w:r>
              <w:rPr>
                <w:color w:val="000000"/>
                <w:sz w:val="28"/>
                <w:szCs w:val="28"/>
              </w:rPr>
              <w:t xml:space="preserve"> ( С</w:t>
            </w:r>
            <w:r w:rsidRPr="00362AFA">
              <w:rPr>
                <w:color w:val="000000"/>
                <w:sz w:val="28"/>
                <w:szCs w:val="28"/>
              </w:rPr>
              <w:t xml:space="preserve">просить </w:t>
            </w:r>
            <w:r>
              <w:rPr>
                <w:color w:val="000000"/>
                <w:sz w:val="28"/>
                <w:szCs w:val="28"/>
              </w:rPr>
              <w:t xml:space="preserve">какая вода?)  Давай </w:t>
            </w:r>
            <w:r w:rsidRPr="00362AFA">
              <w:rPr>
                <w:color w:val="000000"/>
                <w:sz w:val="28"/>
                <w:szCs w:val="28"/>
              </w:rPr>
              <w:t xml:space="preserve">представим, что водитель </w:t>
            </w:r>
            <w:proofErr w:type="gramStart"/>
            <w:r w:rsidRPr="00362AFA">
              <w:rPr>
                <w:color w:val="000000"/>
                <w:sz w:val="28"/>
                <w:szCs w:val="28"/>
              </w:rPr>
              <w:t>помыл  машину и в воду попало</w:t>
            </w:r>
            <w:proofErr w:type="gramEnd"/>
            <w:r w:rsidRPr="00362AFA">
              <w:rPr>
                <w:color w:val="000000"/>
                <w:sz w:val="28"/>
                <w:szCs w:val="28"/>
              </w:rPr>
              <w:t xml:space="preserve"> масло, что ребята накидали мусору в воду.</w:t>
            </w:r>
          </w:p>
          <w:p w:rsidR="00362AFA" w:rsidRDefault="00362AFA" w:rsidP="00DA48C2">
            <w:pPr>
              <w:pStyle w:val="aa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362AFA">
              <w:rPr>
                <w:color w:val="000000"/>
                <w:sz w:val="28"/>
                <w:szCs w:val="28"/>
              </w:rPr>
              <w:t>- Можно ли очистить грязную воду?</w:t>
            </w:r>
          </w:p>
          <w:p w:rsidR="00362AFA" w:rsidRPr="00362AFA" w:rsidRDefault="00362AFA" w:rsidP="00DA48C2">
            <w:pPr>
              <w:pStyle w:val="aa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362AFA">
              <w:rPr>
                <w:color w:val="000000"/>
                <w:sz w:val="28"/>
                <w:szCs w:val="28"/>
              </w:rPr>
              <w:t>- Как это можно сделать?</w:t>
            </w:r>
          </w:p>
          <w:p w:rsidR="00DA48C2" w:rsidRDefault="00362AFA" w:rsidP="00DA48C2">
            <w:pPr>
              <w:pStyle w:val="aa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362AFA">
              <w:rPr>
                <w:color w:val="000000"/>
                <w:sz w:val="28"/>
                <w:szCs w:val="28"/>
              </w:rPr>
              <w:t> Изготовление фильтров:</w:t>
            </w:r>
          </w:p>
          <w:p w:rsidR="00DA48C2" w:rsidRDefault="00362AFA" w:rsidP="00DA48C2">
            <w:pPr>
              <w:pStyle w:val="aa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362AFA">
              <w:rPr>
                <w:color w:val="000000"/>
                <w:sz w:val="28"/>
                <w:szCs w:val="28"/>
              </w:rPr>
              <w:t>- самый простой: вырезать круг из фильтровальной бумаги и вложить его в воронку;</w:t>
            </w:r>
          </w:p>
          <w:p w:rsidR="00DA48C2" w:rsidRDefault="00362AFA" w:rsidP="00DA48C2">
            <w:pPr>
              <w:pStyle w:val="aa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362AFA">
              <w:rPr>
                <w:color w:val="000000"/>
                <w:sz w:val="28"/>
                <w:szCs w:val="28"/>
              </w:rPr>
              <w:t>- насыпать туда же уголь;</w:t>
            </w:r>
          </w:p>
          <w:p w:rsidR="00DA48C2" w:rsidRDefault="00362AFA" w:rsidP="00DA48C2">
            <w:pPr>
              <w:pStyle w:val="aa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362AFA">
              <w:rPr>
                <w:color w:val="000000"/>
                <w:sz w:val="28"/>
                <w:szCs w:val="28"/>
              </w:rPr>
              <w:t>- ватный тампон</w:t>
            </w:r>
          </w:p>
          <w:p w:rsidR="00DA48C2" w:rsidRDefault="00362AFA" w:rsidP="00DA48C2">
            <w:pPr>
              <w:pStyle w:val="aa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362AFA">
              <w:rPr>
                <w:color w:val="000000"/>
                <w:sz w:val="28"/>
                <w:szCs w:val="28"/>
              </w:rPr>
              <w:t>С каждым разом качество фильтра улучшается.</w:t>
            </w:r>
          </w:p>
          <w:p w:rsidR="00DA48C2" w:rsidRDefault="0087343A" w:rsidP="00DA48C2">
            <w:pPr>
              <w:pStyle w:val="aa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Видишь, </w:t>
            </w:r>
            <w:r w:rsidR="00362AFA" w:rsidRPr="00362AFA">
              <w:rPr>
                <w:color w:val="000000"/>
                <w:sz w:val="28"/>
                <w:szCs w:val="28"/>
              </w:rPr>
              <w:t>как трудно очищать воду от грязи, масла, она не сразу</w:t>
            </w:r>
            <w:r>
              <w:rPr>
                <w:color w:val="000000"/>
                <w:sz w:val="28"/>
                <w:szCs w:val="28"/>
              </w:rPr>
              <w:t xml:space="preserve"> становится чистой. Представь, </w:t>
            </w:r>
            <w:r w:rsidR="00362AFA" w:rsidRPr="00362AFA">
              <w:rPr>
                <w:color w:val="000000"/>
                <w:sz w:val="28"/>
                <w:szCs w:val="28"/>
              </w:rPr>
              <w:t>как плохо живется речным обитателям в грязной воде.</w:t>
            </w:r>
          </w:p>
          <w:p w:rsidR="00DA48C2" w:rsidRDefault="00362AFA" w:rsidP="00DA48C2">
            <w:pPr>
              <w:pStyle w:val="aa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362AFA">
              <w:rPr>
                <w:color w:val="000000"/>
                <w:sz w:val="28"/>
                <w:szCs w:val="28"/>
              </w:rPr>
              <w:t>Волжская вода – наше богатство, которое надо беречь. Вода хоть и чистая течет дома в кранах, но пить можно только кипяченую воду.</w:t>
            </w:r>
          </w:p>
          <w:p w:rsidR="0087343A" w:rsidRDefault="0087343A" w:rsidP="00DA48C2">
            <w:pPr>
              <w:pStyle w:val="aa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А еще больше опытов с водой  можно посмотреть на сайте. Опыты с водой для детей. Мамина школа. </w:t>
            </w:r>
            <w:hyperlink r:id="rId17" w:history="1">
              <w:r w:rsidRPr="00466402">
                <w:rPr>
                  <w:rStyle w:val="ac"/>
                  <w:sz w:val="28"/>
                  <w:szCs w:val="28"/>
                </w:rPr>
                <w:t>https://www.youtube.com/watch?v=ABHpLCbcw68</w:t>
              </w:r>
            </w:hyperlink>
            <w:r>
              <w:rPr>
                <w:color w:val="000000"/>
                <w:sz w:val="28"/>
                <w:szCs w:val="28"/>
              </w:rPr>
              <w:t xml:space="preserve">     </w:t>
            </w:r>
          </w:p>
          <w:p w:rsidR="00482262" w:rsidRPr="0087343A" w:rsidRDefault="00DF27A0" w:rsidP="0087343A">
            <w:pPr>
              <w:pStyle w:val="aa"/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Шаг 6</w:t>
            </w:r>
            <w:r w:rsidR="00482262">
              <w:rPr>
                <w:b/>
                <w:sz w:val="28"/>
                <w:szCs w:val="28"/>
              </w:rPr>
              <w:t>.</w:t>
            </w:r>
            <w:r w:rsidR="00CB01EA">
              <w:rPr>
                <w:b/>
                <w:sz w:val="28"/>
                <w:szCs w:val="28"/>
              </w:rPr>
              <w:t xml:space="preserve"> Какие животные обитают в Самарском крае.</w:t>
            </w:r>
          </w:p>
          <w:p w:rsidR="00D7371A" w:rsidRPr="00D7371A" w:rsidRDefault="00B73945" w:rsidP="00D7371A">
            <w:pPr>
              <w:tabs>
                <w:tab w:val="left" w:pos="351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r w:rsidR="00CB01EA" w:rsidRPr="00CB01EA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gramStart"/>
            <w:r w:rsidR="00CB01EA" w:rsidRPr="00CB01EA">
              <w:rPr>
                <w:rFonts w:ascii="Times New Roman" w:hAnsi="Times New Roman"/>
                <w:sz w:val="28"/>
                <w:szCs w:val="28"/>
              </w:rPr>
              <w:t>диалоге</w:t>
            </w:r>
            <w:proofErr w:type="gramEnd"/>
            <w:r w:rsidR="00CB01EA" w:rsidRPr="00CB01EA">
              <w:rPr>
                <w:rFonts w:ascii="Times New Roman" w:hAnsi="Times New Roman"/>
                <w:sz w:val="28"/>
                <w:szCs w:val="28"/>
              </w:rPr>
              <w:t xml:space="preserve"> с ребенком определите, что он знает про животный мир Самарского Края, каких животных и птиц он лично видел и может назвать. Постарайтесь вызвать у ребенка интерес к данной теме и предложите ее дальнейшее изучение</w:t>
            </w:r>
            <w:r w:rsidR="00CB01EA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</w:p>
          <w:p w:rsidR="00C669D4" w:rsidRDefault="008C5F28" w:rsidP="00C669D4">
            <w:pPr>
              <w:tabs>
                <w:tab w:val="left" w:pos="3510"/>
              </w:tabs>
              <w:spacing w:line="360" w:lineRule="auto"/>
            </w:pPr>
            <w:hyperlink r:id="rId18" w:history="1">
              <w:r w:rsidR="007F3680" w:rsidRPr="007F3680">
                <w:rPr>
                  <w:rStyle w:val="ac"/>
                  <w:rFonts w:ascii="Times New Roman" w:hAnsi="Times New Roman"/>
                  <w:sz w:val="28"/>
                  <w:szCs w:val="28"/>
                </w:rPr>
                <w:t>https://infourok.ru/prezentaciya-na-temu-zhivotnie-samarskoy-oblasti-2752239.</w:t>
              </w:r>
              <w:r w:rsidR="007F3680" w:rsidRPr="007F3680">
                <w:rPr>
                  <w:rStyle w:val="ac"/>
                  <w:rFonts w:ascii="Times New Roman" w:hAnsi="Times New Roman"/>
                  <w:sz w:val="28"/>
                  <w:szCs w:val="28"/>
                </w:rPr>
                <w:t>h</w:t>
              </w:r>
              <w:r w:rsidR="007F3680" w:rsidRPr="007F3680">
                <w:rPr>
                  <w:rStyle w:val="ac"/>
                  <w:rFonts w:ascii="Times New Roman" w:hAnsi="Times New Roman"/>
                  <w:sz w:val="28"/>
                  <w:szCs w:val="28"/>
                </w:rPr>
                <w:t>tml</w:t>
              </w:r>
            </w:hyperlink>
            <w:r w:rsidR="007F3680">
              <w:t xml:space="preserve"> </w:t>
            </w:r>
          </w:p>
          <w:p w:rsidR="00D7371A" w:rsidRDefault="00D7371A" w:rsidP="00C669D4">
            <w:pPr>
              <w:tabs>
                <w:tab w:val="left" w:pos="3510"/>
              </w:tabs>
              <w:spacing w:line="360" w:lineRule="auto"/>
            </w:pPr>
          </w:p>
          <w:p w:rsidR="00D7371A" w:rsidRDefault="00D7371A" w:rsidP="00C669D4">
            <w:pPr>
              <w:tabs>
                <w:tab w:val="left" w:pos="3510"/>
              </w:tabs>
              <w:spacing w:line="360" w:lineRule="auto"/>
            </w:pPr>
          </w:p>
          <w:p w:rsidR="00D7371A" w:rsidRDefault="00D7371A" w:rsidP="00C669D4">
            <w:pPr>
              <w:tabs>
                <w:tab w:val="left" w:pos="3510"/>
              </w:tabs>
              <w:spacing w:line="360" w:lineRule="auto"/>
            </w:pPr>
          </w:p>
          <w:p w:rsidR="007F3680" w:rsidRDefault="00F544FC" w:rsidP="00C669D4">
            <w:pPr>
              <w:tabs>
                <w:tab w:val="left" w:pos="3510"/>
              </w:tabs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Шаг 7</w:t>
            </w:r>
            <w:r w:rsidR="007F3680" w:rsidRPr="007F3680">
              <w:rPr>
                <w:rFonts w:ascii="Times New Roman" w:hAnsi="Times New Roman"/>
                <w:b/>
                <w:sz w:val="28"/>
                <w:szCs w:val="28"/>
              </w:rPr>
              <w:t xml:space="preserve">. Животный мир в сказках, рассказах и стихах Самарских </w:t>
            </w:r>
            <w:r w:rsidR="00081423" w:rsidRPr="0010275B">
              <w:rPr>
                <w:rFonts w:ascii="Times New Roman" w:hAnsi="Times New Roman"/>
                <w:b/>
                <w:sz w:val="28"/>
                <w:szCs w:val="28"/>
              </w:rPr>
              <w:t>поэтов и писателей.</w:t>
            </w:r>
          </w:p>
          <w:p w:rsidR="007F3680" w:rsidRPr="0087343A" w:rsidRDefault="00B73945" w:rsidP="00C669D4">
            <w:pPr>
              <w:tabs>
                <w:tab w:val="left" w:pos="351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 w:rsidR="007F3680" w:rsidRPr="0087343A">
              <w:rPr>
                <w:rFonts w:ascii="Times New Roman" w:hAnsi="Times New Roman"/>
                <w:sz w:val="28"/>
                <w:szCs w:val="28"/>
              </w:rPr>
              <w:t xml:space="preserve">На данном этапе Вам необходимо обратиться к художественной литературе с целью получения ребенком эмоционально положительного отношения к животному миру. </w:t>
            </w:r>
          </w:p>
          <w:p w:rsidR="00081423" w:rsidRPr="0087343A" w:rsidRDefault="00B73945" w:rsidP="006345A8">
            <w:pPr>
              <w:tabs>
                <w:tab w:val="left" w:pos="351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 w:rsidR="007F3680" w:rsidRPr="0087343A">
              <w:rPr>
                <w:rFonts w:ascii="Times New Roman" w:hAnsi="Times New Roman"/>
                <w:sz w:val="28"/>
                <w:szCs w:val="28"/>
              </w:rPr>
              <w:t xml:space="preserve">Обратитесь к личному опыту ребёнка и поинтересуйтесь, какие </w:t>
            </w:r>
            <w:proofErr w:type="gramStart"/>
            <w:r w:rsidR="007F3680" w:rsidRPr="0087343A">
              <w:rPr>
                <w:rFonts w:ascii="Times New Roman" w:hAnsi="Times New Roman"/>
                <w:sz w:val="28"/>
                <w:szCs w:val="28"/>
              </w:rPr>
              <w:t>стихи</w:t>
            </w:r>
            <w:proofErr w:type="gramEnd"/>
            <w:r w:rsidR="007F3680" w:rsidRPr="0087343A">
              <w:rPr>
                <w:rFonts w:ascii="Times New Roman" w:hAnsi="Times New Roman"/>
                <w:sz w:val="28"/>
                <w:szCs w:val="28"/>
              </w:rPr>
              <w:t xml:space="preserve"> и сказки о животных он знает. Вы можете поделиться и собственными знаниями.</w:t>
            </w:r>
          </w:p>
          <w:p w:rsidR="00D820F7" w:rsidRDefault="00B73945" w:rsidP="00D820F7">
            <w:pPr>
              <w:tabs>
                <w:tab w:val="left" w:pos="351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="0010275B" w:rsidRPr="0087343A">
              <w:rPr>
                <w:rFonts w:ascii="Times New Roman" w:hAnsi="Times New Roman"/>
                <w:sz w:val="28"/>
                <w:szCs w:val="28"/>
              </w:rPr>
              <w:t>Обратитесь к сказкам братьев Бондаренко</w:t>
            </w:r>
            <w:r w:rsidR="007D439A" w:rsidRPr="0087343A">
              <w:rPr>
                <w:rFonts w:ascii="Times New Roman" w:hAnsi="Times New Roman"/>
                <w:sz w:val="28"/>
                <w:szCs w:val="28"/>
              </w:rPr>
              <w:t xml:space="preserve">- </w:t>
            </w:r>
          </w:p>
          <w:p w:rsidR="00D820F7" w:rsidRDefault="008C5F28" w:rsidP="00D820F7">
            <w:pPr>
              <w:tabs>
                <w:tab w:val="left" w:pos="351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9" w:history="1">
              <w:r w:rsidR="007D439A" w:rsidRPr="00DF27A0">
                <w:rPr>
                  <w:rStyle w:val="ac"/>
                  <w:rFonts w:ascii="Times New Roman" w:hAnsi="Times New Roman"/>
                  <w:color w:val="0070C0"/>
                  <w:sz w:val="28"/>
                  <w:szCs w:val="28"/>
                </w:rPr>
                <w:t>https://br-bondarenko.jimdofree.com/</w:t>
              </w:r>
            </w:hyperlink>
            <w:r w:rsidR="007D439A" w:rsidRPr="00DF27A0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</w:t>
            </w:r>
            <w:r w:rsidR="007D439A" w:rsidRPr="0087343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0275B" w:rsidRPr="0087343A" w:rsidRDefault="00D820F7" w:rsidP="00D820F7">
            <w:pPr>
              <w:tabs>
                <w:tab w:val="left" w:pos="351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нажмите раздел Мультфильмы</w:t>
            </w:r>
            <w:r w:rsidR="007D439A" w:rsidRPr="0087343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7343A" w:rsidRDefault="00B73945" w:rsidP="00D820F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      </w:t>
            </w:r>
            <w:r w:rsidR="00081423" w:rsidRPr="0087343A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Проведя </w:t>
            </w:r>
            <w:r w:rsidR="00E95A79" w:rsidRPr="0087343A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вечер </w:t>
            </w:r>
            <w:r w:rsidR="00A0784A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со сказками, воспитывающими</w:t>
            </w:r>
            <w:r w:rsidR="00081423" w:rsidRPr="0087343A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доброту и</w:t>
            </w:r>
            <w:r w:rsidR="00D820F7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</w:t>
            </w:r>
            <w:r w:rsidR="00081423" w:rsidRPr="0087343A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бережное отношение друг к другу, ребенок поделится с Вами впечатлениями,</w:t>
            </w:r>
            <w:r w:rsidR="00D820F7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</w:t>
            </w:r>
            <w:r w:rsidR="00081423" w:rsidRPr="0087343A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и Вы помогите ему раскрыться, передать эмоции и рассказать, что он больше</w:t>
            </w:r>
            <w:r w:rsidR="00D820F7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</w:t>
            </w:r>
            <w:r w:rsidR="00081423" w:rsidRPr="0087343A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всего запомнил, что понравилось, а что нет. Предложите ему сочинить свое</w:t>
            </w:r>
            <w:r w:rsidR="00D820F7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</w:t>
            </w:r>
            <w:r w:rsidR="00081423" w:rsidRPr="0087343A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стихотворение или сказку о животном мире.</w:t>
            </w:r>
          </w:p>
          <w:p w:rsidR="00637A5D" w:rsidRDefault="00637A5D" w:rsidP="00CB068C">
            <w:pPr>
              <w:tabs>
                <w:tab w:val="left" w:pos="3510"/>
              </w:tabs>
              <w:spacing w:line="360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CB068C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Ува</w:t>
            </w:r>
            <w:r w:rsidR="00F544FC" w:rsidRPr="00CB068C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жаемые родители!!!</w:t>
            </w:r>
          </w:p>
          <w:p w:rsidR="00CB068C" w:rsidRPr="00CB068C" w:rsidRDefault="00CB068C" w:rsidP="00CB068C">
            <w:pPr>
              <w:tabs>
                <w:tab w:val="left" w:pos="3510"/>
              </w:tabs>
              <w:spacing w:line="360" w:lineRule="auto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     </w:t>
            </w:r>
            <w:r w:rsidR="00B35DD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Ну, что наши юные путешественники, н</w:t>
            </w:r>
            <w:r w:rsidRPr="00CB068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аше путешествие по Самарскому краю заканчивается.</w:t>
            </w: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За это время мы многое узнали. </w:t>
            </w:r>
            <w:r w:rsidRPr="00CB068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И совсем другими глазами посмотрели на край, в котором мы живем. </w:t>
            </w:r>
          </w:p>
          <w:p w:rsidR="00CB068C" w:rsidRPr="00CB068C" w:rsidRDefault="00CB068C" w:rsidP="00CB068C">
            <w:pPr>
              <w:tabs>
                <w:tab w:val="left" w:pos="3510"/>
              </w:tabs>
              <w:spacing w:line="360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CB068C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Люблю мой край...</w:t>
            </w:r>
          </w:p>
          <w:p w:rsidR="00CB068C" w:rsidRPr="00CB068C" w:rsidRDefault="00CB068C" w:rsidP="00CB068C">
            <w:pPr>
              <w:tabs>
                <w:tab w:val="left" w:pos="3510"/>
              </w:tabs>
              <w:spacing w:line="360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CB068C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Как странно это слышать</w:t>
            </w:r>
          </w:p>
          <w:p w:rsidR="00CB068C" w:rsidRPr="00CB068C" w:rsidRDefault="00CB068C" w:rsidP="00CB068C">
            <w:pPr>
              <w:tabs>
                <w:tab w:val="left" w:pos="3510"/>
              </w:tabs>
              <w:spacing w:line="360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CB068C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Ведь каждый человек свой любит край!</w:t>
            </w:r>
          </w:p>
          <w:p w:rsidR="00CB068C" w:rsidRPr="00CB068C" w:rsidRDefault="00CB068C" w:rsidP="00CB068C">
            <w:pPr>
              <w:tabs>
                <w:tab w:val="left" w:pos="3510"/>
              </w:tabs>
              <w:spacing w:line="360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CB068C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Но небо здесь синее, солнце выше</w:t>
            </w:r>
          </w:p>
          <w:p w:rsidR="00CB068C" w:rsidRPr="00CB068C" w:rsidRDefault="00CB068C" w:rsidP="00CB068C">
            <w:pPr>
              <w:tabs>
                <w:tab w:val="left" w:pos="3510"/>
              </w:tabs>
              <w:spacing w:line="360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CB068C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И в цвет сирени здесь окрашен май</w:t>
            </w:r>
          </w:p>
          <w:p w:rsidR="00CB068C" w:rsidRPr="00CB068C" w:rsidRDefault="00CB068C" w:rsidP="00CB068C">
            <w:pPr>
              <w:tabs>
                <w:tab w:val="left" w:pos="3510"/>
              </w:tabs>
              <w:spacing w:line="360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CB068C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Дождем и сеном пахнет лето,</w:t>
            </w:r>
          </w:p>
          <w:p w:rsidR="00CB068C" w:rsidRPr="00CB068C" w:rsidRDefault="00CB068C" w:rsidP="00CB068C">
            <w:pPr>
              <w:tabs>
                <w:tab w:val="left" w:pos="3510"/>
              </w:tabs>
              <w:spacing w:line="360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CB068C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Зовет прохладою Волга – река</w:t>
            </w:r>
          </w:p>
          <w:p w:rsidR="00CB068C" w:rsidRPr="00CB068C" w:rsidRDefault="00CB068C" w:rsidP="00CB068C">
            <w:pPr>
              <w:tabs>
                <w:tab w:val="left" w:pos="3510"/>
              </w:tabs>
              <w:spacing w:line="360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CB068C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А осень золотом одета,</w:t>
            </w:r>
          </w:p>
          <w:p w:rsidR="00CB068C" w:rsidRPr="00CB068C" w:rsidRDefault="00CB068C" w:rsidP="00CB068C">
            <w:pPr>
              <w:tabs>
                <w:tab w:val="left" w:pos="3510"/>
              </w:tabs>
              <w:spacing w:line="360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CB068C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Плывут по небу облака...</w:t>
            </w:r>
          </w:p>
          <w:p w:rsidR="007F3680" w:rsidRPr="000326D3" w:rsidRDefault="00CB068C" w:rsidP="000326D3">
            <w:pPr>
              <w:tabs>
                <w:tab w:val="left" w:pos="3510"/>
              </w:tabs>
              <w:spacing w:line="360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CB068C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Люблю мой Самарский край!</w:t>
            </w:r>
          </w:p>
        </w:tc>
      </w:tr>
    </w:tbl>
    <w:p w:rsidR="00A96A9E" w:rsidRPr="00A96A9E" w:rsidRDefault="00A96A9E" w:rsidP="002331FF">
      <w:pPr>
        <w:spacing w:line="360" w:lineRule="auto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A96A9E" w:rsidRPr="00A96A9E" w:rsidSect="00E776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5F28" w:rsidRDefault="008C5F28" w:rsidP="00E7279D">
      <w:r>
        <w:separator/>
      </w:r>
    </w:p>
  </w:endnote>
  <w:endnote w:type="continuationSeparator" w:id="0">
    <w:p w:rsidR="008C5F28" w:rsidRDefault="008C5F28" w:rsidP="00E727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5F28" w:rsidRDefault="008C5F28" w:rsidP="00E7279D">
      <w:r>
        <w:separator/>
      </w:r>
    </w:p>
  </w:footnote>
  <w:footnote w:type="continuationSeparator" w:id="0">
    <w:p w:rsidR="008C5F28" w:rsidRDefault="008C5F28" w:rsidP="00E727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544A77"/>
    <w:multiLevelType w:val="multilevel"/>
    <w:tmpl w:val="170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7279D"/>
    <w:rsid w:val="00003085"/>
    <w:rsid w:val="000034F1"/>
    <w:rsid w:val="000326D3"/>
    <w:rsid w:val="00073A23"/>
    <w:rsid w:val="00081423"/>
    <w:rsid w:val="000B0EC2"/>
    <w:rsid w:val="000E4464"/>
    <w:rsid w:val="0010275B"/>
    <w:rsid w:val="001476D3"/>
    <w:rsid w:val="001F5C5A"/>
    <w:rsid w:val="0022014D"/>
    <w:rsid w:val="002331FF"/>
    <w:rsid w:val="00271DE6"/>
    <w:rsid w:val="002A5724"/>
    <w:rsid w:val="003618F8"/>
    <w:rsid w:val="00362AFA"/>
    <w:rsid w:val="003644ED"/>
    <w:rsid w:val="00482262"/>
    <w:rsid w:val="00490E4E"/>
    <w:rsid w:val="004C771C"/>
    <w:rsid w:val="004E5A21"/>
    <w:rsid w:val="00502370"/>
    <w:rsid w:val="00530CCD"/>
    <w:rsid w:val="0058211B"/>
    <w:rsid w:val="005A335F"/>
    <w:rsid w:val="005A72E2"/>
    <w:rsid w:val="006345A8"/>
    <w:rsid w:val="00637A5D"/>
    <w:rsid w:val="0064120D"/>
    <w:rsid w:val="00655A18"/>
    <w:rsid w:val="0069532E"/>
    <w:rsid w:val="006E78DA"/>
    <w:rsid w:val="00705832"/>
    <w:rsid w:val="007D439A"/>
    <w:rsid w:val="007F3680"/>
    <w:rsid w:val="0081147C"/>
    <w:rsid w:val="00812F19"/>
    <w:rsid w:val="00817090"/>
    <w:rsid w:val="0087343A"/>
    <w:rsid w:val="008C5F28"/>
    <w:rsid w:val="008E3DE0"/>
    <w:rsid w:val="009223D4"/>
    <w:rsid w:val="00940667"/>
    <w:rsid w:val="00945F76"/>
    <w:rsid w:val="00A0784A"/>
    <w:rsid w:val="00A96A9E"/>
    <w:rsid w:val="00AA36AC"/>
    <w:rsid w:val="00AF5532"/>
    <w:rsid w:val="00B35DDF"/>
    <w:rsid w:val="00B73945"/>
    <w:rsid w:val="00B85AC9"/>
    <w:rsid w:val="00BE3131"/>
    <w:rsid w:val="00C669D4"/>
    <w:rsid w:val="00CA5A46"/>
    <w:rsid w:val="00CB01EA"/>
    <w:rsid w:val="00CB068C"/>
    <w:rsid w:val="00D05C62"/>
    <w:rsid w:val="00D16207"/>
    <w:rsid w:val="00D7371A"/>
    <w:rsid w:val="00D820F7"/>
    <w:rsid w:val="00D821B1"/>
    <w:rsid w:val="00DA48C2"/>
    <w:rsid w:val="00DF27A0"/>
    <w:rsid w:val="00DF72BE"/>
    <w:rsid w:val="00E7279D"/>
    <w:rsid w:val="00E77604"/>
    <w:rsid w:val="00E95A79"/>
    <w:rsid w:val="00EF3E40"/>
    <w:rsid w:val="00F54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79D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30CC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30CC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0C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30C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530CC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7279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279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E7279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7279D"/>
    <w:rPr>
      <w:rFonts w:ascii="Arial" w:eastAsia="Times New Roman" w:hAnsi="Arial" w:cs="Times New Roman"/>
      <w:sz w:val="24"/>
      <w:szCs w:val="20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E7279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7279D"/>
    <w:rPr>
      <w:rFonts w:ascii="Arial" w:eastAsia="Times New Roman" w:hAnsi="Arial" w:cs="Times New Roman"/>
      <w:sz w:val="24"/>
      <w:szCs w:val="20"/>
      <w:lang w:eastAsia="ru-RU"/>
    </w:rPr>
  </w:style>
  <w:style w:type="paragraph" w:styleId="aa">
    <w:name w:val="Normal (Web)"/>
    <w:basedOn w:val="a"/>
    <w:uiPriority w:val="99"/>
    <w:unhideWhenUsed/>
    <w:rsid w:val="002331FF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ab">
    <w:name w:val="Emphasis"/>
    <w:basedOn w:val="a0"/>
    <w:uiPriority w:val="20"/>
    <w:qFormat/>
    <w:rsid w:val="002331FF"/>
    <w:rPr>
      <w:i/>
      <w:iCs/>
    </w:rPr>
  </w:style>
  <w:style w:type="character" w:styleId="ac">
    <w:name w:val="Hyperlink"/>
    <w:basedOn w:val="a0"/>
    <w:uiPriority w:val="99"/>
    <w:unhideWhenUsed/>
    <w:rsid w:val="00D821B1"/>
    <w:rPr>
      <w:color w:val="0000FF"/>
      <w:u w:val="single"/>
    </w:rPr>
  </w:style>
  <w:style w:type="character" w:customStyle="1" w:styleId="apple-converted-space">
    <w:name w:val="apple-converted-space"/>
    <w:basedOn w:val="a0"/>
    <w:rsid w:val="00DF72BE"/>
  </w:style>
  <w:style w:type="character" w:styleId="ad">
    <w:name w:val="FollowedHyperlink"/>
    <w:basedOn w:val="a0"/>
    <w:uiPriority w:val="99"/>
    <w:semiHidden/>
    <w:unhideWhenUsed/>
    <w:rsid w:val="00C669D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1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51763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40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9161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54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hyperlink" Target="https://infourok.ru/prezentaciya-na-temu-zhivotnie-samarskoy-oblasti-2752239.html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www.youtube.com/watch?v=ABHpLCbcw68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docs.google.com/document/d/1QfnpyI8u2AbcGd7P9c25JP09d6MRHeaZ/edi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www.youtube.com/watch?v=QHg1Wsqxylg&amp;feature=emb_title" TargetMode="External"/><Relationship Id="rId19" Type="http://schemas.openxmlformats.org/officeDocument/2006/relationships/hyperlink" Target="https://br-bondarenko.jimdofree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sportal.ru/detskii-sad/vospitatelnaya-rabota/2015/12/09/stihi-o-rodine-dlya-doshkolnikov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6</Pages>
  <Words>1056</Words>
  <Characters>6021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Танюшка</dc:creator>
  <cp:lastModifiedBy>COMP</cp:lastModifiedBy>
  <cp:revision>34</cp:revision>
  <dcterms:created xsi:type="dcterms:W3CDTF">2020-05-18T09:52:00Z</dcterms:created>
  <dcterms:modified xsi:type="dcterms:W3CDTF">2020-05-25T08:39:00Z</dcterms:modified>
</cp:coreProperties>
</file>